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B1" w:rsidRDefault="005B67B1" w:rsidP="005B67B1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3 do </w:t>
      </w:r>
    </w:p>
    <w:p w:rsidR="00264B6A" w:rsidRDefault="005B67B1" w:rsidP="003E0DC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zapytania ofertowego w trybie analizy rynku nr </w:t>
      </w:r>
      <w:r w:rsidR="003E0DCA">
        <w:rPr>
          <w:rFonts w:ascii="Times New Roman" w:hAnsi="Times New Roman" w:cs="Times New Roman"/>
          <w:b/>
          <w:sz w:val="18"/>
          <w:szCs w:val="18"/>
        </w:rPr>
        <w:t>1/20</w:t>
      </w:r>
      <w:r w:rsidR="008D512B">
        <w:rPr>
          <w:rFonts w:ascii="Times New Roman" w:hAnsi="Times New Roman" w:cs="Times New Roman"/>
          <w:b/>
          <w:sz w:val="18"/>
          <w:szCs w:val="18"/>
        </w:rPr>
        <w:t>20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 …..……………………………………………………………………</w:t>
      </w:r>
      <w:r w:rsidR="00A105B7">
        <w:rPr>
          <w:rFonts w:ascii="Times New Roman" w:hAnsi="Times New Roman" w:cs="Times New Roman"/>
          <w:sz w:val="24"/>
          <w:szCs w:val="24"/>
        </w:rPr>
        <w:t>………………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A105B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5766" w:rsidRDefault="007D5766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4B6A" w:rsidRDefault="001F04DF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OSÓB</w:t>
      </w: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Pr="007D5766" w:rsidRDefault="00264B6A" w:rsidP="007D57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4DF">
        <w:rPr>
          <w:rFonts w:ascii="Times New Roman" w:hAnsi="Times New Roman" w:cs="Times New Roman"/>
          <w:sz w:val="24"/>
          <w:szCs w:val="24"/>
        </w:rPr>
        <w:t>Wykaz osób, które będą wykonywać zamówienie lub będą uczestniczyć w wykonaniu zamówienia wraz z danymi na temat i</w:t>
      </w:r>
      <w:r w:rsidR="00251D9E">
        <w:rPr>
          <w:rFonts w:ascii="Times New Roman" w:hAnsi="Times New Roman" w:cs="Times New Roman"/>
          <w:sz w:val="24"/>
          <w:szCs w:val="24"/>
        </w:rPr>
        <w:t xml:space="preserve">ch kwalifikacji przystępując do </w:t>
      </w:r>
      <w:r w:rsidR="001F04DF">
        <w:rPr>
          <w:rFonts w:ascii="Times New Roman" w:hAnsi="Times New Roman" w:cs="Times New Roman"/>
          <w:sz w:val="24"/>
          <w:szCs w:val="24"/>
        </w:rPr>
        <w:t>ud</w:t>
      </w:r>
      <w:r w:rsidR="00507951">
        <w:rPr>
          <w:rFonts w:ascii="Times New Roman" w:hAnsi="Times New Roman" w:cs="Times New Roman"/>
          <w:sz w:val="24"/>
          <w:szCs w:val="24"/>
        </w:rPr>
        <w:t xml:space="preserve">zielenia zamówienia </w:t>
      </w:r>
      <w:r w:rsidR="001F04DF">
        <w:rPr>
          <w:rFonts w:ascii="Times New Roman" w:hAnsi="Times New Roman" w:cs="Times New Roman"/>
          <w:sz w:val="24"/>
          <w:szCs w:val="24"/>
        </w:rPr>
        <w:t xml:space="preserve">na zadanie: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>„Zorganizowanie i przeprowadzenie kursów prawa jazdy kategorii B dla uczniów Zespołu Szkół Ponad</w:t>
      </w:r>
      <w:r w:rsidR="005B67B1">
        <w:rPr>
          <w:rFonts w:ascii="Times New Roman" w:hAnsi="Times New Roman" w:cs="Times New Roman"/>
          <w:b/>
          <w:sz w:val="24"/>
          <w:szCs w:val="24"/>
        </w:rPr>
        <w:t xml:space="preserve">podstawowych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>w Chełmży”.</w:t>
      </w:r>
    </w:p>
    <w:p w:rsidR="00264B6A" w:rsidRDefault="00264B6A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8" w:type="dxa"/>
        <w:tblLayout w:type="fixed"/>
        <w:tblLook w:val="04A0" w:firstRow="1" w:lastRow="0" w:firstColumn="1" w:lastColumn="0" w:noHBand="0" w:noVBand="1"/>
      </w:tblPr>
      <w:tblGrid>
        <w:gridCol w:w="675"/>
        <w:gridCol w:w="2447"/>
        <w:gridCol w:w="2552"/>
        <w:gridCol w:w="2552"/>
        <w:gridCol w:w="2552"/>
      </w:tblGrid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47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 (rola) w realizacji zamówienia</w:t>
            </w:r>
          </w:p>
        </w:tc>
        <w:tc>
          <w:tcPr>
            <w:tcW w:w="2552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zawodowych kwalifikacji, wykształcenie</w:t>
            </w:r>
          </w:p>
        </w:tc>
        <w:tc>
          <w:tcPr>
            <w:tcW w:w="2552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 osobami</w:t>
            </w: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P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7D5766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     </w:t>
      </w:r>
      <w:r w:rsidR="00A105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05B7" w:rsidRDefault="00A105B7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264B6A" w:rsidRPr="007D5766" w:rsidRDefault="007D5766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D5766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A105B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7D5766">
        <w:rPr>
          <w:rFonts w:ascii="Times New Roman" w:hAnsi="Times New Roman" w:cs="Times New Roman"/>
          <w:sz w:val="18"/>
          <w:szCs w:val="18"/>
        </w:rPr>
        <w:t>ata i podpis oferenta z podaniem funkcji</w:t>
      </w:r>
    </w:p>
    <w:sectPr w:rsidR="00264B6A" w:rsidRPr="007D5766" w:rsidSect="00A105B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4E0" w:rsidRDefault="007174E0" w:rsidP="00E45C76">
      <w:pPr>
        <w:spacing w:after="0" w:line="240" w:lineRule="auto"/>
      </w:pPr>
      <w:r>
        <w:separator/>
      </w:r>
    </w:p>
  </w:endnote>
  <w:endnote w:type="continuationSeparator" w:id="0">
    <w:p w:rsidR="007174E0" w:rsidRDefault="007174E0" w:rsidP="00E4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4E0" w:rsidRDefault="007174E0" w:rsidP="00E45C76">
      <w:pPr>
        <w:spacing w:after="0" w:line="240" w:lineRule="auto"/>
      </w:pPr>
      <w:r>
        <w:separator/>
      </w:r>
    </w:p>
  </w:footnote>
  <w:footnote w:type="continuationSeparator" w:id="0">
    <w:p w:rsidR="007174E0" w:rsidRDefault="007174E0" w:rsidP="00E4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76" w:rsidRPr="00E45C76" w:rsidRDefault="00E45C76">
    <w:pPr>
      <w:pStyle w:val="Nagwek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DA.252.3.20</w:t>
    </w:r>
    <w:r w:rsidR="008D512B">
      <w:rPr>
        <w:rFonts w:ascii="Times New Roman" w:hAnsi="Times New Roman"/>
        <w:b/>
        <w:sz w:val="20"/>
        <w:szCs w:val="20"/>
      </w:rPr>
      <w:t>20</w:t>
    </w:r>
    <w:r>
      <w:rPr>
        <w:rFonts w:ascii="Times New Roman" w:hAnsi="Times New Roman"/>
        <w:b/>
        <w:sz w:val="20"/>
        <w:szCs w:val="20"/>
      </w:rPr>
      <w:t>.K.K-Z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B6A"/>
    <w:rsid w:val="00045ABF"/>
    <w:rsid w:val="001F04DF"/>
    <w:rsid w:val="00251D9E"/>
    <w:rsid w:val="00264B6A"/>
    <w:rsid w:val="002C3837"/>
    <w:rsid w:val="003479DF"/>
    <w:rsid w:val="003E0DCA"/>
    <w:rsid w:val="004A5875"/>
    <w:rsid w:val="00507951"/>
    <w:rsid w:val="005B67B1"/>
    <w:rsid w:val="0065361A"/>
    <w:rsid w:val="00714F3A"/>
    <w:rsid w:val="007174E0"/>
    <w:rsid w:val="007365ED"/>
    <w:rsid w:val="00791C6D"/>
    <w:rsid w:val="00796A2C"/>
    <w:rsid w:val="007D5766"/>
    <w:rsid w:val="007E2DFB"/>
    <w:rsid w:val="008D512B"/>
    <w:rsid w:val="00963E62"/>
    <w:rsid w:val="009C718A"/>
    <w:rsid w:val="00A105B7"/>
    <w:rsid w:val="00A11CEE"/>
    <w:rsid w:val="00A366DE"/>
    <w:rsid w:val="00A5419D"/>
    <w:rsid w:val="00BA00BF"/>
    <w:rsid w:val="00DC69D7"/>
    <w:rsid w:val="00E45C76"/>
    <w:rsid w:val="00EC0EBE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43AD"/>
  <w15:docId w15:val="{DCD0034A-6CD2-41D2-801D-1A215B3A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B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4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5C76"/>
  </w:style>
  <w:style w:type="paragraph" w:styleId="Stopka">
    <w:name w:val="footer"/>
    <w:basedOn w:val="Normalny"/>
    <w:link w:val="StopkaZnak"/>
    <w:uiPriority w:val="99"/>
    <w:semiHidden/>
    <w:unhideWhenUsed/>
    <w:rsid w:val="00E4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Karolina Kuziemkowska-Zalewska</cp:lastModifiedBy>
  <cp:revision>13</cp:revision>
  <cp:lastPrinted>2019-02-19T08:52:00Z</cp:lastPrinted>
  <dcterms:created xsi:type="dcterms:W3CDTF">2018-03-01T10:29:00Z</dcterms:created>
  <dcterms:modified xsi:type="dcterms:W3CDTF">2020-01-30T07:26:00Z</dcterms:modified>
</cp:coreProperties>
</file>